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1DAC765" w:rsidP="67AA720B" w:rsidRDefault="61DAC765" w14:paraId="687D595A" w14:textId="65C631AD">
      <w:pPr>
        <w:pStyle w:val="Normal"/>
        <w:spacing w:after="0" w:afterAutospacing="off"/>
        <w:jc w:val="center"/>
        <w:rPr>
          <w:rFonts w:ascii="Aptos" w:hAnsi="Aptos" w:eastAsia="Aptos" w:cs="Aptos"/>
          <w:noProof w:val="0"/>
          <w:sz w:val="32"/>
          <w:szCs w:val="32"/>
          <w:lang w:val="en-US"/>
        </w:rPr>
      </w:pPr>
      <w:r w:rsidRPr="67AA720B" w:rsidR="61DAC765">
        <w:rPr>
          <w:b w:val="1"/>
          <w:bCs w:val="1"/>
          <w:sz w:val="28"/>
          <w:szCs w:val="28"/>
        </w:rPr>
        <w:t>Job Title:</w:t>
      </w:r>
      <w:r w:rsidRPr="67AA720B" w:rsidR="61DAC765">
        <w:rPr>
          <w:sz w:val="28"/>
          <w:szCs w:val="28"/>
        </w:rPr>
        <w:t xml:space="preserve"> </w:t>
      </w:r>
      <w:r w:rsidRPr="67AA720B" w:rsidR="6B5AD58A">
        <w:rPr>
          <w:rFonts w:ascii="Aptos" w:hAnsi="Aptos" w:eastAsia="Aptos" w:cs="Aptos"/>
          <w:noProof w:val="0"/>
          <w:sz w:val="28"/>
          <w:szCs w:val="28"/>
          <w:lang w:val="en-US"/>
        </w:rPr>
        <w:t>Digital Marketing &amp; Communications Manager</w:t>
      </w:r>
    </w:p>
    <w:p w:rsidR="36EDD4FE" w:rsidP="36EDD4FE" w:rsidRDefault="36EDD4FE" w14:paraId="6644AE6E" w14:textId="61FA3DB1">
      <w:pPr>
        <w:pStyle w:val="Normal"/>
        <w:spacing w:after="0" w:afterAutospacing="off"/>
      </w:pPr>
    </w:p>
    <w:p w:rsidR="30F7FBF1" w:rsidP="67AA720B" w:rsidRDefault="30F7FBF1" w14:paraId="42200B63" w14:textId="03870CB5">
      <w:pPr>
        <w:pStyle w:val="Normal"/>
        <w:spacing w:after="0" w:afterAutospacing="off"/>
        <w:jc w:val="center"/>
      </w:pPr>
      <w:r w:rsidRPr="67AA720B" w:rsidR="30F7FBF1">
        <w:rPr>
          <w:b w:val="1"/>
          <w:bCs w:val="1"/>
        </w:rPr>
        <w:t>Salary:</w:t>
      </w:r>
      <w:r w:rsidR="30F7FBF1">
        <w:rPr/>
        <w:t xml:space="preserve"> $48,000 – 55,000 annually</w:t>
      </w:r>
    </w:p>
    <w:p w:rsidR="61DAC765" w:rsidP="22FB0E61" w:rsidRDefault="61DAC765" w14:paraId="15ACA871" w14:textId="17DE41F2">
      <w:pPr>
        <w:pStyle w:val="Normal"/>
        <w:spacing w:after="0" w:afterAutospacing="off"/>
        <w:rPr>
          <w:b w:val="1"/>
          <w:bCs w:val="1"/>
        </w:rPr>
      </w:pPr>
      <w:r w:rsidRPr="22FB0E61" w:rsidR="61DAC765">
        <w:rPr>
          <w:b w:val="1"/>
          <w:bCs w:val="1"/>
        </w:rPr>
        <w:t xml:space="preserve"> </w:t>
      </w:r>
    </w:p>
    <w:p w:rsidR="61DAC765" w:rsidP="22FB0E61" w:rsidRDefault="61DAC765" w14:paraId="121FD069" w14:textId="793554FE">
      <w:pPr>
        <w:pStyle w:val="Normal"/>
        <w:spacing w:after="0" w:afterAutospacing="off"/>
        <w:rPr>
          <w:b w:val="1"/>
          <w:bCs w:val="1"/>
        </w:rPr>
      </w:pPr>
      <w:r w:rsidRPr="22FB0E61" w:rsidR="61DAC765">
        <w:rPr>
          <w:b w:val="1"/>
          <w:bCs w:val="1"/>
        </w:rPr>
        <w:t>Company Overview:</w:t>
      </w:r>
    </w:p>
    <w:p w:rsidR="61DAC765" w:rsidP="67AA720B" w:rsidRDefault="61DAC765" w14:paraId="6E9A1707" w14:textId="273C4977">
      <w:pPr>
        <w:pStyle w:val="Normal"/>
        <w:spacing w:after="0" w:afterAutospacing="off"/>
      </w:pPr>
      <w:r w:rsidR="61DAC765">
        <w:rPr/>
        <w:t xml:space="preserve">Join The 410 Bridge team! </w:t>
      </w:r>
      <w:r w:rsidR="61DAC765">
        <w:rPr/>
        <w:t>We’re</w:t>
      </w:r>
      <w:r w:rsidR="61DAC765">
        <w:rPr/>
        <w:t xml:space="preserve"> passionate people using our gifts to serve and live out the calling (1 Peter 4:10) our organization has been rooted in since 2006. </w:t>
      </w:r>
      <w:r w:rsidRPr="67AA720B" w:rsidR="27EEF468">
        <w:rPr>
          <w:rFonts w:ascii="Aptos" w:hAnsi="Aptos" w:eastAsia="Aptos" w:cs="Aptos"/>
          <w:noProof w:val="0"/>
          <w:sz w:val="24"/>
          <w:szCs w:val="24"/>
          <w:lang w:val="en-US"/>
        </w:rPr>
        <w:t>We empower communities in developing countries through sustainable development projects, providing access to education, clean water, healthcare, spiritual development, and economic opportunities. We believe in transforming lives and building up communities—one step at a time.</w:t>
      </w:r>
    </w:p>
    <w:p w:rsidR="61DAC765" w:rsidP="22FB0E61" w:rsidRDefault="61DAC765" w14:paraId="7089078B" w14:textId="543844AC">
      <w:pPr>
        <w:pStyle w:val="Normal"/>
        <w:spacing w:after="0" w:afterAutospacing="off"/>
        <w:rPr/>
      </w:pPr>
      <w:r w:rsidR="61DAC765">
        <w:rPr/>
        <w:t xml:space="preserve"> </w:t>
      </w:r>
    </w:p>
    <w:p w:rsidR="61DAC765" w:rsidP="22FB0E61" w:rsidRDefault="61DAC765" w14:paraId="04A498EF" w14:textId="641B3B37">
      <w:pPr>
        <w:pStyle w:val="Normal"/>
        <w:spacing w:after="0" w:afterAutospacing="off"/>
        <w:rPr/>
      </w:pPr>
      <w:r w:rsidR="61DAC765">
        <w:rPr/>
        <w:t>The 410 Bridge is a non-profit organization dedicated to empowering communities in developing countries through sustainable development projects. Our mission is to create lasting change and improve the lives of individuals and families by providing access to education, clean water, healthcare, spiritual development, and economic opportunities.</w:t>
      </w:r>
    </w:p>
    <w:p w:rsidR="61DAC765" w:rsidP="22FB0E61" w:rsidRDefault="61DAC765" w14:paraId="0CC411E6" w14:textId="4E65D85C">
      <w:pPr>
        <w:pStyle w:val="Normal"/>
        <w:spacing w:after="0" w:afterAutospacing="off"/>
        <w:rPr/>
      </w:pPr>
      <w:r w:rsidR="61DAC765">
        <w:rPr/>
        <w:t xml:space="preserve"> </w:t>
      </w:r>
    </w:p>
    <w:p w:rsidR="61DAC765" w:rsidP="67AA720B" w:rsidRDefault="61DAC765" w14:paraId="6AA53837" w14:textId="5B1CAEF0">
      <w:pPr>
        <w:pStyle w:val="Normal"/>
        <w:spacing w:after="0" w:afterAutospacing="off"/>
        <w:rPr>
          <w:rFonts w:ascii="Aptos" w:hAnsi="Aptos" w:eastAsia="Aptos" w:cs="Aptos"/>
          <w:noProof w:val="0"/>
          <w:sz w:val="24"/>
          <w:szCs w:val="24"/>
          <w:lang w:val="en-US"/>
        </w:rPr>
      </w:pPr>
      <w:r w:rsidRPr="67AA720B" w:rsidR="61DAC765">
        <w:rPr>
          <w:b w:val="1"/>
          <w:bCs w:val="1"/>
        </w:rPr>
        <w:t>Position Overview:</w:t>
      </w:r>
    </w:p>
    <w:p w:rsidR="3790AB47" w:rsidP="67AA720B" w:rsidRDefault="3790AB47" w14:paraId="354797CD" w14:textId="46546F09">
      <w:pPr>
        <w:pStyle w:val="Normal"/>
        <w:spacing w:after="0" w:afterAutospacing="off"/>
        <w:rPr>
          <w:rFonts w:ascii="Aptos" w:hAnsi="Aptos" w:eastAsia="Aptos" w:cs="Aptos"/>
          <w:noProof w:val="0"/>
          <w:sz w:val="24"/>
          <w:szCs w:val="24"/>
          <w:lang w:val="en-US"/>
        </w:rPr>
      </w:pPr>
      <w:r w:rsidRPr="67AA720B" w:rsidR="3790AB47">
        <w:rPr>
          <w:rFonts w:ascii="Aptos" w:hAnsi="Aptos" w:eastAsia="Aptos" w:cs="Aptos"/>
          <w:noProof w:val="0"/>
          <w:sz w:val="24"/>
          <w:szCs w:val="24"/>
          <w:lang w:val="en-US"/>
        </w:rPr>
        <w:t xml:space="preserve">We are looking for a Digital Marketing Manager to join our small but dynamic marketing team! If </w:t>
      </w:r>
      <w:r w:rsidRPr="67AA720B" w:rsidR="3790AB47">
        <w:rPr>
          <w:rFonts w:ascii="Aptos" w:hAnsi="Aptos" w:eastAsia="Aptos" w:cs="Aptos"/>
          <w:noProof w:val="0"/>
          <w:sz w:val="24"/>
          <w:szCs w:val="24"/>
          <w:lang w:val="en-US"/>
        </w:rPr>
        <w:t>you’re</w:t>
      </w:r>
      <w:r w:rsidRPr="67AA720B" w:rsidR="3790AB47">
        <w:rPr>
          <w:rFonts w:ascii="Aptos" w:hAnsi="Aptos" w:eastAsia="Aptos" w:cs="Aptos"/>
          <w:noProof w:val="0"/>
          <w:sz w:val="24"/>
          <w:szCs w:val="24"/>
          <w:lang w:val="en-US"/>
        </w:rPr>
        <w:t xml:space="preserve"> an experienced digital marketer with a heart for making a global impact, this role is perfect for you. </w:t>
      </w:r>
      <w:r w:rsidRPr="67AA720B" w:rsidR="3790AB47">
        <w:rPr>
          <w:rFonts w:ascii="Aptos" w:hAnsi="Aptos" w:eastAsia="Aptos" w:cs="Aptos"/>
          <w:noProof w:val="0"/>
          <w:sz w:val="24"/>
          <w:szCs w:val="24"/>
          <w:lang w:val="en-US"/>
        </w:rPr>
        <w:t>You’ll</w:t>
      </w:r>
      <w:r w:rsidRPr="67AA720B" w:rsidR="3790AB47">
        <w:rPr>
          <w:rFonts w:ascii="Aptos" w:hAnsi="Aptos" w:eastAsia="Aptos" w:cs="Aptos"/>
          <w:noProof w:val="0"/>
          <w:sz w:val="24"/>
          <w:szCs w:val="24"/>
          <w:lang w:val="en-US"/>
        </w:rPr>
        <w:t xml:space="preserve"> </w:t>
      </w:r>
      <w:r w:rsidRPr="67AA720B" w:rsidR="3790AB47">
        <w:rPr>
          <w:rFonts w:ascii="Aptos" w:hAnsi="Aptos" w:eastAsia="Aptos" w:cs="Aptos"/>
          <w:noProof w:val="0"/>
          <w:sz w:val="24"/>
          <w:szCs w:val="24"/>
          <w:lang w:val="en-US"/>
        </w:rPr>
        <w:t>be responsible for</w:t>
      </w:r>
      <w:r w:rsidRPr="67AA720B" w:rsidR="3790AB47">
        <w:rPr>
          <w:rFonts w:ascii="Aptos" w:hAnsi="Aptos" w:eastAsia="Aptos" w:cs="Aptos"/>
          <w:noProof w:val="0"/>
          <w:sz w:val="24"/>
          <w:szCs w:val="24"/>
          <w:lang w:val="en-US"/>
        </w:rPr>
        <w:t xml:space="preserve"> creating and executing digital strategies to promote our fundraising campaigns, elevate brand awareness, and drive engagement with our audience. This is an opportunity to amplify your skills in a collaborative environment while making a real difference.</w:t>
      </w:r>
    </w:p>
    <w:p w:rsidR="3790AB47" w:rsidP="67AA720B" w:rsidRDefault="3790AB47" w14:paraId="3FCC7996" w14:textId="4C1BD25F">
      <w:pPr>
        <w:spacing w:before="240" w:beforeAutospacing="off" w:after="240" w:afterAutospacing="off"/>
      </w:pPr>
      <w:r w:rsidRPr="67AA720B" w:rsidR="3790AB47">
        <w:rPr>
          <w:rFonts w:ascii="Aptos" w:hAnsi="Aptos" w:eastAsia="Aptos" w:cs="Aptos"/>
          <w:noProof w:val="0"/>
          <w:sz w:val="24"/>
          <w:szCs w:val="24"/>
          <w:lang w:val="en-US"/>
        </w:rPr>
        <w:t>This is a fully remote position with opportunities for international travel and visits to our Alpharetta, Georgia office. You’ll report directly to our Marketing &amp; Communications Director and play a vital role in our digital presence.</w:t>
      </w:r>
    </w:p>
    <w:p w:rsidR="61DAC765" w:rsidP="22FB0E61" w:rsidRDefault="61DAC765" w14:paraId="173A01B6" w14:textId="7DDB5183">
      <w:pPr>
        <w:pStyle w:val="Normal"/>
        <w:spacing w:after="0" w:afterAutospacing="off"/>
        <w:rPr/>
      </w:pPr>
      <w:r w:rsidR="61DAC765">
        <w:rPr/>
        <w:t xml:space="preserve"> </w:t>
      </w:r>
    </w:p>
    <w:p w:rsidR="61DAC765" w:rsidP="22FB0E61" w:rsidRDefault="61DAC765" w14:paraId="42B8E5C1" w14:textId="15359950">
      <w:pPr>
        <w:pStyle w:val="Normal"/>
        <w:spacing w:after="0" w:afterAutospacing="off"/>
        <w:rPr>
          <w:b w:val="1"/>
          <w:bCs w:val="1"/>
        </w:rPr>
      </w:pPr>
      <w:r w:rsidRPr="67AA720B" w:rsidR="61DAC765">
        <w:rPr>
          <w:b w:val="1"/>
          <w:bCs w:val="1"/>
        </w:rPr>
        <w:t>Responsibilities:</w:t>
      </w:r>
    </w:p>
    <w:p w:rsidR="12B24013" w:rsidP="67AA720B" w:rsidRDefault="12B24013" w14:paraId="1848EB34" w14:textId="39EFE59F">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12B24013">
        <w:rPr>
          <w:rFonts w:ascii="Aptos" w:hAnsi="Aptos" w:eastAsia="Aptos" w:cs="Aptos"/>
          <w:noProof w:val="0"/>
          <w:sz w:val="24"/>
          <w:szCs w:val="24"/>
          <w:lang w:val="en-US"/>
        </w:rPr>
        <w:t>Develop and manage social media content (both paid and organic) across platforms like Facebook, Instagram, LinkedIn, YouTube, and Pinterest.</w:t>
      </w:r>
    </w:p>
    <w:p w:rsidR="12B24013" w:rsidP="67AA720B" w:rsidRDefault="12B24013" w14:paraId="095668A7" w14:textId="7773CBF2">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12B24013">
        <w:rPr>
          <w:rFonts w:ascii="Aptos" w:hAnsi="Aptos" w:eastAsia="Aptos" w:cs="Aptos"/>
          <w:noProof w:val="0"/>
          <w:sz w:val="24"/>
          <w:szCs w:val="24"/>
          <w:lang w:val="en-US"/>
        </w:rPr>
        <w:t>Analyze social media performance and provide actionable insights to enhance engagement and reach.</w:t>
      </w:r>
    </w:p>
    <w:p w:rsidR="12B24013" w:rsidP="67AA720B" w:rsidRDefault="12B24013" w14:paraId="2A352662" w14:textId="3479F28B">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12B24013">
        <w:rPr>
          <w:rFonts w:ascii="Aptos" w:hAnsi="Aptos" w:eastAsia="Aptos" w:cs="Aptos"/>
          <w:noProof w:val="0"/>
          <w:sz w:val="24"/>
          <w:szCs w:val="24"/>
          <w:lang w:val="en-US"/>
        </w:rPr>
        <w:t>Create and maintain a robust content calendar and actively engage with our online community to build strong brand advocacy.</w:t>
      </w:r>
    </w:p>
    <w:p w:rsidR="12B24013" w:rsidP="67AA720B" w:rsidRDefault="12B24013" w14:paraId="2164C9B9" w14:textId="15A6915C">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12B24013">
        <w:rPr>
          <w:rFonts w:ascii="Aptos" w:hAnsi="Aptos" w:eastAsia="Aptos" w:cs="Aptos"/>
          <w:noProof w:val="0"/>
          <w:sz w:val="24"/>
          <w:szCs w:val="24"/>
          <w:lang w:val="en-US"/>
        </w:rPr>
        <w:t>Craft visually appealing graphics and videos for events, social media, and fundraising campaigns.</w:t>
      </w:r>
    </w:p>
    <w:p w:rsidR="12B24013" w:rsidP="67AA720B" w:rsidRDefault="12B24013" w14:paraId="602F10B7" w14:textId="64579645">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12B24013">
        <w:rPr>
          <w:rFonts w:ascii="Aptos" w:hAnsi="Aptos" w:eastAsia="Aptos" w:cs="Aptos"/>
          <w:noProof w:val="0"/>
          <w:sz w:val="24"/>
          <w:szCs w:val="24"/>
          <w:lang w:val="en-US"/>
        </w:rPr>
        <w:t>Coordinate with international teams to source and localize content, highlighting impactful stories and program updates.</w:t>
      </w:r>
    </w:p>
    <w:p w:rsidR="12B24013" w:rsidP="67AA720B" w:rsidRDefault="12B24013" w14:paraId="3AE97CB3" w14:textId="29CA1A43">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12B24013">
        <w:rPr>
          <w:rFonts w:ascii="Aptos" w:hAnsi="Aptos" w:eastAsia="Aptos" w:cs="Aptos"/>
          <w:noProof w:val="0"/>
          <w:sz w:val="24"/>
          <w:szCs w:val="24"/>
          <w:lang w:val="en-US"/>
        </w:rPr>
        <w:t>Collaborate cross-functionally to align digital marketing efforts with organization-wide goals.</w:t>
      </w:r>
    </w:p>
    <w:p w:rsidR="12B24013" w:rsidP="67AA720B" w:rsidRDefault="12B24013" w14:paraId="65D150EE" w14:textId="0D5F78F5">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12B24013">
        <w:rPr>
          <w:rFonts w:ascii="Aptos" w:hAnsi="Aptos" w:eastAsia="Aptos" w:cs="Aptos"/>
          <w:noProof w:val="0"/>
          <w:sz w:val="24"/>
          <w:szCs w:val="24"/>
          <w:lang w:val="en-US"/>
        </w:rPr>
        <w:t>Assist in developing effective landing pages for campaigns using FundraiseUp.</w:t>
      </w:r>
    </w:p>
    <w:p w:rsidR="12B24013" w:rsidP="67AA720B" w:rsidRDefault="12B24013" w14:paraId="7E692338" w14:textId="17A2FB77">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12B24013">
        <w:rPr>
          <w:rFonts w:ascii="Aptos" w:hAnsi="Aptos" w:eastAsia="Aptos" w:cs="Aptos"/>
          <w:noProof w:val="0"/>
          <w:sz w:val="24"/>
          <w:szCs w:val="24"/>
          <w:lang w:val="en-US"/>
        </w:rPr>
        <w:t>Maintain our website’s content and quality using WordPress and Elementor, ensuring a consistent brand experience.</w:t>
      </w:r>
    </w:p>
    <w:p w:rsidR="12B24013" w:rsidP="67AA720B" w:rsidRDefault="12B24013" w14:paraId="4F271D18" w14:textId="44CCED14">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12B24013">
        <w:rPr>
          <w:rFonts w:ascii="Aptos" w:hAnsi="Aptos" w:eastAsia="Aptos" w:cs="Aptos"/>
          <w:noProof w:val="0"/>
          <w:sz w:val="24"/>
          <w:szCs w:val="24"/>
          <w:lang w:val="en-US"/>
        </w:rPr>
        <w:t>Stay ahead of digital marketing trends and share innovative ideas to elevate our online presence.</w:t>
      </w:r>
    </w:p>
    <w:p w:rsidR="61DAC765" w:rsidP="22FB0E61" w:rsidRDefault="61DAC765" w14:paraId="11059F14" w14:textId="089024ED">
      <w:pPr>
        <w:pStyle w:val="Normal"/>
        <w:spacing w:after="0" w:afterAutospacing="off"/>
        <w:rPr>
          <w:b w:val="1"/>
          <w:bCs w:val="1"/>
        </w:rPr>
      </w:pPr>
      <w:r w:rsidRPr="22FB0E61" w:rsidR="61DAC765">
        <w:rPr>
          <w:b w:val="1"/>
          <w:bCs w:val="1"/>
        </w:rPr>
        <w:t xml:space="preserve"> </w:t>
      </w:r>
    </w:p>
    <w:p w:rsidR="61DAC765" w:rsidP="22FB0E61" w:rsidRDefault="61DAC765" w14:paraId="185C43A0" w14:textId="4C5F2382">
      <w:pPr>
        <w:pStyle w:val="Normal"/>
        <w:spacing w:after="0" w:afterAutospacing="off"/>
        <w:rPr>
          <w:b w:val="1"/>
          <w:bCs w:val="1"/>
        </w:rPr>
      </w:pPr>
      <w:r w:rsidRPr="67AA720B" w:rsidR="61DAC765">
        <w:rPr>
          <w:b w:val="1"/>
          <w:bCs w:val="1"/>
        </w:rPr>
        <w:t>Qualifications:</w:t>
      </w:r>
    </w:p>
    <w:p w:rsidR="0A68FA3E" w:rsidP="67AA720B" w:rsidRDefault="0A68FA3E" w14:paraId="7CFFCF24" w14:textId="006833FE">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0A68FA3E">
        <w:rPr>
          <w:rFonts w:ascii="Aptos" w:hAnsi="Aptos" w:eastAsia="Aptos" w:cs="Aptos"/>
          <w:noProof w:val="0"/>
          <w:sz w:val="24"/>
          <w:szCs w:val="24"/>
          <w:lang w:val="en-US"/>
        </w:rPr>
        <w:t>Bachelor’s degree in Marketing, Communications, or a related field.</w:t>
      </w:r>
    </w:p>
    <w:p w:rsidR="0A68FA3E" w:rsidP="67AA720B" w:rsidRDefault="0A68FA3E" w14:paraId="0B5C0F20" w14:textId="28BBBA82">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0A68FA3E">
        <w:rPr>
          <w:rFonts w:ascii="Aptos" w:hAnsi="Aptos" w:eastAsia="Aptos" w:cs="Aptos"/>
          <w:noProof w:val="0"/>
          <w:sz w:val="24"/>
          <w:szCs w:val="24"/>
          <w:lang w:val="en-US"/>
        </w:rPr>
        <w:t>4+ years of experience in digital marketing, with a proven track record in content creation and paid advertising.</w:t>
      </w:r>
    </w:p>
    <w:p w:rsidR="0A68FA3E" w:rsidP="67AA720B" w:rsidRDefault="0A68FA3E" w14:paraId="0B32B052" w14:textId="3A8E2EA4">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0A68FA3E">
        <w:rPr>
          <w:rFonts w:ascii="Aptos" w:hAnsi="Aptos" w:eastAsia="Aptos" w:cs="Aptos"/>
          <w:noProof w:val="0"/>
          <w:sz w:val="24"/>
          <w:szCs w:val="24"/>
          <w:lang w:val="en-US"/>
        </w:rPr>
        <w:t>Expertise in Facebook Ads Manager, Instagram Ads, LinkedIn Ads, YouTube Ads, and Pinterest Ads.</w:t>
      </w:r>
    </w:p>
    <w:p w:rsidR="0A68FA3E" w:rsidP="67AA720B" w:rsidRDefault="0A68FA3E" w14:paraId="67B3FAEA" w14:textId="5534318C">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0A68FA3E">
        <w:rPr>
          <w:rFonts w:ascii="Aptos" w:hAnsi="Aptos" w:eastAsia="Aptos" w:cs="Aptos"/>
          <w:noProof w:val="0"/>
          <w:sz w:val="24"/>
          <w:szCs w:val="24"/>
          <w:lang w:val="en-US"/>
        </w:rPr>
        <w:t>Experience managing organic content across social media platforms.</w:t>
      </w:r>
    </w:p>
    <w:p w:rsidR="0A68FA3E" w:rsidP="67AA720B" w:rsidRDefault="0A68FA3E" w14:paraId="50C37372" w14:textId="504D0E8B">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0A68FA3E">
        <w:rPr>
          <w:rFonts w:ascii="Aptos" w:hAnsi="Aptos" w:eastAsia="Aptos" w:cs="Aptos"/>
          <w:noProof w:val="0"/>
          <w:sz w:val="24"/>
          <w:szCs w:val="24"/>
          <w:lang w:val="en-US"/>
        </w:rPr>
        <w:t>Strong writing and editing skills with the ability to engage and inspire diverse audiences.</w:t>
      </w:r>
    </w:p>
    <w:p w:rsidR="0A68FA3E" w:rsidP="67AA720B" w:rsidRDefault="0A68FA3E" w14:paraId="5370A5BF" w14:textId="523A97DA">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0A68FA3E">
        <w:rPr>
          <w:rFonts w:ascii="Aptos" w:hAnsi="Aptos" w:eastAsia="Aptos" w:cs="Aptos"/>
          <w:noProof w:val="0"/>
          <w:sz w:val="24"/>
          <w:szCs w:val="24"/>
          <w:lang w:val="en-US"/>
        </w:rPr>
        <w:t>Proficiency in Salesforce, Elementor, WordPress, Canva, and Adobe Photoshop.</w:t>
      </w:r>
    </w:p>
    <w:p w:rsidR="0A68FA3E" w:rsidP="67AA720B" w:rsidRDefault="0A68FA3E" w14:paraId="0499F71F" w14:textId="501F8697">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0A68FA3E">
        <w:rPr>
          <w:rFonts w:ascii="Aptos" w:hAnsi="Aptos" w:eastAsia="Aptos" w:cs="Aptos"/>
          <w:noProof w:val="0"/>
          <w:sz w:val="24"/>
          <w:szCs w:val="24"/>
          <w:lang w:val="en-US"/>
        </w:rPr>
        <w:t>Knowledge of Flywheel, ManyChat, Later.com, and Asana is a plus.</w:t>
      </w:r>
    </w:p>
    <w:p w:rsidR="0A68FA3E" w:rsidP="67AA720B" w:rsidRDefault="0A68FA3E" w14:paraId="1E211661" w14:textId="271F62AF">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0A68FA3E">
        <w:rPr>
          <w:rFonts w:ascii="Aptos" w:hAnsi="Aptos" w:eastAsia="Aptos" w:cs="Aptos"/>
          <w:noProof w:val="0"/>
          <w:sz w:val="24"/>
          <w:szCs w:val="24"/>
          <w:lang w:val="en-US"/>
        </w:rPr>
        <w:t>Understanding of SEO best practices and familiarity with Google Analytics.</w:t>
      </w:r>
    </w:p>
    <w:p w:rsidR="0A68FA3E" w:rsidP="67AA720B" w:rsidRDefault="0A68FA3E" w14:paraId="36FD955A" w14:textId="549A7BEA">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0A68FA3E">
        <w:rPr>
          <w:rFonts w:ascii="Aptos" w:hAnsi="Aptos" w:eastAsia="Aptos" w:cs="Aptos"/>
          <w:noProof w:val="0"/>
          <w:sz w:val="24"/>
          <w:szCs w:val="24"/>
          <w:lang w:val="en-US"/>
        </w:rPr>
        <w:t>Strong organizational skills and attention to detail.</w:t>
      </w:r>
    </w:p>
    <w:p w:rsidR="0A68FA3E" w:rsidP="67AA720B" w:rsidRDefault="0A68FA3E" w14:paraId="2FB234AE" w14:textId="43BFBB41">
      <w:pPr>
        <w:pStyle w:val="ListParagraph"/>
        <w:numPr>
          <w:ilvl w:val="0"/>
          <w:numId w:val="1"/>
        </w:numPr>
        <w:spacing w:before="0" w:beforeAutospacing="off" w:after="0" w:afterAutospacing="off"/>
        <w:rPr>
          <w:rFonts w:ascii="Aptos" w:hAnsi="Aptos" w:eastAsia="Aptos" w:cs="Aptos"/>
          <w:noProof w:val="0"/>
          <w:sz w:val="24"/>
          <w:szCs w:val="24"/>
          <w:lang w:val="en-US"/>
        </w:rPr>
      </w:pPr>
      <w:r w:rsidRPr="67AA720B" w:rsidR="0A68FA3E">
        <w:rPr>
          <w:rFonts w:ascii="Aptos" w:hAnsi="Aptos" w:eastAsia="Aptos" w:cs="Aptos"/>
          <w:noProof w:val="0"/>
          <w:sz w:val="24"/>
          <w:szCs w:val="24"/>
          <w:lang w:val="en-US"/>
        </w:rPr>
        <w:t>Creative problem solver who thrives in a fast-paced environment and can meet deadlines.</w:t>
      </w:r>
    </w:p>
    <w:p w:rsidR="61DAC765" w:rsidP="22FB0E61" w:rsidRDefault="61DAC765" w14:paraId="1D6C2F8A" w14:textId="01FED0F9">
      <w:pPr>
        <w:pStyle w:val="Normal"/>
        <w:spacing w:after="0" w:afterAutospacing="off"/>
        <w:rPr/>
      </w:pPr>
      <w:r w:rsidR="61DAC765">
        <w:rPr/>
        <w:t xml:space="preserve"> </w:t>
      </w:r>
    </w:p>
    <w:p w:rsidR="61DAC765" w:rsidP="22FB0E61" w:rsidRDefault="61DAC765" w14:paraId="03CB305C" w14:textId="14B5DB29">
      <w:pPr>
        <w:pStyle w:val="Normal"/>
        <w:spacing w:after="0" w:afterAutospacing="off"/>
        <w:rPr>
          <w:b w:val="1"/>
          <w:bCs w:val="1"/>
        </w:rPr>
      </w:pPr>
      <w:r w:rsidRPr="67AA720B" w:rsidR="61DAC765">
        <w:rPr>
          <w:b w:val="1"/>
          <w:bCs w:val="1"/>
        </w:rPr>
        <w:t>Benefits:</w:t>
      </w:r>
    </w:p>
    <w:p w:rsidR="22FB0E61" w:rsidP="67AA720B" w:rsidRDefault="22FB0E61" w14:paraId="6C5A007A" w14:textId="14A0CC27">
      <w:pPr>
        <w:pStyle w:val="ListParagraph"/>
        <w:numPr>
          <w:ilvl w:val="0"/>
          <w:numId w:val="2"/>
        </w:numPr>
        <w:spacing w:after="0" w:afterAutospacing="off"/>
        <w:rPr>
          <w:noProof w:val="0"/>
          <w:lang w:val="en-US"/>
        </w:rPr>
      </w:pPr>
      <w:r w:rsidRPr="67AA720B" w:rsidR="066588A4">
        <w:rPr>
          <w:noProof w:val="0"/>
          <w:lang w:val="en-US"/>
        </w:rPr>
        <w:t>Competitive salary based on experience.</w:t>
      </w:r>
    </w:p>
    <w:p w:rsidR="22FB0E61" w:rsidP="67AA720B" w:rsidRDefault="22FB0E61" w14:paraId="5A02AAB3" w14:textId="5D752D23">
      <w:pPr>
        <w:pStyle w:val="ListParagraph"/>
        <w:numPr>
          <w:ilvl w:val="0"/>
          <w:numId w:val="2"/>
        </w:numPr>
        <w:spacing w:before="0" w:beforeAutospacing="off" w:after="0" w:afterAutospacing="off"/>
        <w:rPr>
          <w:noProof w:val="0"/>
          <w:lang w:val="en-US"/>
        </w:rPr>
      </w:pPr>
      <w:r w:rsidRPr="67AA720B" w:rsidR="066588A4">
        <w:rPr>
          <w:noProof w:val="0"/>
          <w:lang w:val="en-US"/>
        </w:rPr>
        <w:t>Comprehensive health benefits (medical, dental, vision).</w:t>
      </w:r>
    </w:p>
    <w:p w:rsidR="22FB0E61" w:rsidP="67AA720B" w:rsidRDefault="22FB0E61" w14:paraId="62B20F87" w14:textId="7D767AF6">
      <w:pPr>
        <w:pStyle w:val="ListParagraph"/>
        <w:numPr>
          <w:ilvl w:val="0"/>
          <w:numId w:val="2"/>
        </w:numPr>
        <w:spacing w:before="0" w:beforeAutospacing="off" w:after="0" w:afterAutospacing="off"/>
        <w:rPr>
          <w:noProof w:val="0"/>
          <w:lang w:val="en-US"/>
        </w:rPr>
      </w:pPr>
      <w:r w:rsidRPr="67AA720B" w:rsidR="066588A4">
        <w:rPr>
          <w:noProof w:val="0"/>
          <w:lang w:val="en-US"/>
        </w:rPr>
        <w:t>Unlimited PTO for a healthy work-life balance.</w:t>
      </w:r>
    </w:p>
    <w:p w:rsidR="22FB0E61" w:rsidP="67AA720B" w:rsidRDefault="22FB0E61" w14:paraId="5447956F" w14:textId="54E154A5">
      <w:pPr>
        <w:pStyle w:val="ListParagraph"/>
        <w:numPr>
          <w:ilvl w:val="0"/>
          <w:numId w:val="2"/>
        </w:numPr>
        <w:spacing w:before="0" w:beforeAutospacing="off" w:after="0" w:afterAutospacing="off"/>
        <w:rPr>
          <w:noProof w:val="0"/>
          <w:lang w:val="en-US"/>
        </w:rPr>
      </w:pPr>
      <w:r w:rsidRPr="67AA720B" w:rsidR="066588A4">
        <w:rPr>
          <w:noProof w:val="0"/>
          <w:lang w:val="en-US"/>
        </w:rPr>
        <w:t>Fully remote role with potential for international travel.</w:t>
      </w:r>
    </w:p>
    <w:p w:rsidR="22FB0E61" w:rsidP="67AA720B" w:rsidRDefault="22FB0E61" w14:paraId="1E9B71A9" w14:textId="1DC2D3D5">
      <w:pPr>
        <w:pStyle w:val="ListParagraph"/>
        <w:numPr>
          <w:ilvl w:val="0"/>
          <w:numId w:val="2"/>
        </w:numPr>
        <w:spacing w:before="0" w:beforeAutospacing="off" w:after="0" w:afterAutospacing="off"/>
        <w:rPr>
          <w:noProof w:val="0"/>
          <w:lang w:val="en-US"/>
        </w:rPr>
      </w:pPr>
      <w:r w:rsidRPr="67AA720B" w:rsidR="066588A4">
        <w:rPr>
          <w:noProof w:val="0"/>
          <w:lang w:val="en-US"/>
        </w:rPr>
        <w:t>The opportunity to contribute to a global mission that has a meaningful social and spiritual impact.</w:t>
      </w:r>
    </w:p>
    <w:p w:rsidR="22FB0E61" w:rsidP="67AA720B" w:rsidRDefault="22FB0E61" w14:paraId="4A040F3E" w14:textId="7AB5888F">
      <w:pPr>
        <w:pStyle w:val="Normal"/>
        <w:spacing w:after="0" w:afterAutospacing="off"/>
        <w:ind w:left="0"/>
      </w:pPr>
    </w:p>
    <w:p w:rsidR="22FB0E61" w:rsidP="67AA720B" w:rsidRDefault="22FB0E61" w14:paraId="1B15BA0F" w14:textId="4312A019">
      <w:pPr>
        <w:spacing w:after="0" w:afterAutospacing="off"/>
      </w:pPr>
      <w:r w:rsidRPr="67AA720B" w:rsidR="066588A4">
        <w:rPr>
          <w:rFonts w:ascii="Aptos" w:hAnsi="Aptos" w:eastAsia="Aptos" w:cs="Aptos"/>
          <w:b w:val="1"/>
          <w:bCs w:val="1"/>
          <w:noProof w:val="0"/>
          <w:sz w:val="24"/>
          <w:szCs w:val="24"/>
          <w:lang w:val="en-US"/>
        </w:rPr>
        <w:t>Ready to Make an Impact?</w:t>
      </w:r>
    </w:p>
    <w:p w:rsidR="22FB0E61" w:rsidP="67AA720B" w:rsidRDefault="22FB0E61" w14:paraId="1C3FC531" w14:textId="128E4AA4">
      <w:pPr>
        <w:pStyle w:val="Normal"/>
        <w:spacing w:after="0" w:afterAutospacing="off"/>
        <w:rPr>
          <w:rFonts w:ascii="Aptos" w:hAnsi="Aptos" w:eastAsia="Aptos" w:cs="Aptos"/>
          <w:b w:val="1"/>
          <w:bCs w:val="1"/>
          <w:noProof w:val="0"/>
          <w:sz w:val="24"/>
          <w:szCs w:val="24"/>
          <w:lang w:val="en-US"/>
        </w:rPr>
      </w:pPr>
      <w:r w:rsidRPr="67AA720B" w:rsidR="066588A4">
        <w:rPr>
          <w:rFonts w:ascii="Aptos" w:hAnsi="Aptos" w:eastAsia="Aptos" w:cs="Aptos"/>
          <w:noProof w:val="0"/>
          <w:sz w:val="24"/>
          <w:szCs w:val="24"/>
          <w:lang w:val="en-US"/>
        </w:rPr>
        <w:t xml:space="preserve">If </w:t>
      </w:r>
      <w:r w:rsidRPr="67AA720B" w:rsidR="066588A4">
        <w:rPr>
          <w:rFonts w:ascii="Aptos" w:hAnsi="Aptos" w:eastAsia="Aptos" w:cs="Aptos"/>
          <w:noProof w:val="0"/>
          <w:sz w:val="24"/>
          <w:szCs w:val="24"/>
          <w:lang w:val="en-US"/>
        </w:rPr>
        <w:t>you’re</w:t>
      </w:r>
      <w:r w:rsidRPr="67AA720B" w:rsidR="066588A4">
        <w:rPr>
          <w:rFonts w:ascii="Aptos" w:hAnsi="Aptos" w:eastAsia="Aptos" w:cs="Aptos"/>
          <w:noProof w:val="0"/>
          <w:sz w:val="24"/>
          <w:szCs w:val="24"/>
          <w:lang w:val="en-US"/>
        </w:rPr>
        <w:t xml:space="preserve"> a digital marketing professional who wants to use your skills to make a difference and share stories that inspire, </w:t>
      </w:r>
      <w:r w:rsidRPr="67AA720B" w:rsidR="066588A4">
        <w:rPr>
          <w:rFonts w:ascii="Aptos" w:hAnsi="Aptos" w:eastAsia="Aptos" w:cs="Aptos"/>
          <w:noProof w:val="0"/>
          <w:sz w:val="24"/>
          <w:szCs w:val="24"/>
          <w:lang w:val="en-US"/>
        </w:rPr>
        <w:t>we’d</w:t>
      </w:r>
      <w:r w:rsidRPr="67AA720B" w:rsidR="066588A4">
        <w:rPr>
          <w:rFonts w:ascii="Aptos" w:hAnsi="Aptos" w:eastAsia="Aptos" w:cs="Aptos"/>
          <w:noProof w:val="0"/>
          <w:sz w:val="24"/>
          <w:szCs w:val="24"/>
          <w:lang w:val="en-US"/>
        </w:rPr>
        <w:t xml:space="preserve"> love to hear from you. Apply today and become a part of a team </w:t>
      </w:r>
      <w:r w:rsidRPr="67AA720B" w:rsidR="066588A4">
        <w:rPr>
          <w:rFonts w:ascii="Aptos" w:hAnsi="Aptos" w:eastAsia="Aptos" w:cs="Aptos"/>
          <w:noProof w:val="0"/>
          <w:sz w:val="24"/>
          <w:szCs w:val="24"/>
          <w:lang w:val="en-US"/>
        </w:rPr>
        <w:t>that’s</w:t>
      </w:r>
      <w:r w:rsidRPr="67AA720B" w:rsidR="066588A4">
        <w:rPr>
          <w:rFonts w:ascii="Aptos" w:hAnsi="Aptos" w:eastAsia="Aptos" w:cs="Aptos"/>
          <w:noProof w:val="0"/>
          <w:sz w:val="24"/>
          <w:szCs w:val="24"/>
          <w:lang w:val="en-US"/>
        </w:rPr>
        <w:t xml:space="preserve"> transforming lives around the world!</w:t>
      </w:r>
      <w:r w:rsidRPr="67AA720B" w:rsidR="0218DAD6">
        <w:rPr>
          <w:rFonts w:ascii="Aptos" w:hAnsi="Aptos" w:eastAsia="Aptos" w:cs="Aptos"/>
          <w:noProof w:val="0"/>
          <w:sz w:val="24"/>
          <w:szCs w:val="24"/>
          <w:lang w:val="en-US"/>
        </w:rPr>
        <w:t xml:space="preserve"> </w:t>
      </w:r>
      <w:r w:rsidRPr="67AA720B" w:rsidR="0218DAD6">
        <w:rPr>
          <w:rFonts w:ascii="Aptos" w:hAnsi="Aptos" w:eastAsia="Aptos" w:cs="Aptos"/>
          <w:b w:val="1"/>
          <w:bCs w:val="1"/>
          <w:noProof w:val="0"/>
          <w:sz w:val="24"/>
          <w:szCs w:val="24"/>
          <w:lang w:val="en-US"/>
        </w:rPr>
        <w:t xml:space="preserve">Email your resume to our team at </w:t>
      </w:r>
      <w:hyperlink r:id="R1eb138d90bc84431">
        <w:r w:rsidRPr="67AA720B" w:rsidR="0218DAD6">
          <w:rPr>
            <w:rStyle w:val="Hyperlink"/>
            <w:rFonts w:ascii="Aptos" w:hAnsi="Aptos" w:eastAsia="Aptos" w:cs="Aptos"/>
            <w:b w:val="1"/>
            <w:bCs w:val="1"/>
            <w:noProof w:val="0"/>
            <w:sz w:val="24"/>
            <w:szCs w:val="24"/>
            <w:lang w:val="en-US"/>
          </w:rPr>
          <w:t>info@410bridge.org</w:t>
        </w:r>
      </w:hyperlink>
      <w:r w:rsidRPr="67AA720B" w:rsidR="0218DAD6">
        <w:rPr>
          <w:rFonts w:ascii="Aptos" w:hAnsi="Aptos" w:eastAsia="Aptos" w:cs="Aptos"/>
          <w:b w:val="1"/>
          <w:bCs w:val="1"/>
          <w:noProof w:val="0"/>
          <w:sz w:val="24"/>
          <w:szCs w:val="24"/>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ec5ad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3a6c2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4CB7CB"/>
    <w:rsid w:val="0218DAD6"/>
    <w:rsid w:val="02C38E6F"/>
    <w:rsid w:val="04410C91"/>
    <w:rsid w:val="046E6D1E"/>
    <w:rsid w:val="06308AEA"/>
    <w:rsid w:val="066588A4"/>
    <w:rsid w:val="0A68FA3E"/>
    <w:rsid w:val="0C6FA49F"/>
    <w:rsid w:val="0FDD606E"/>
    <w:rsid w:val="127A1144"/>
    <w:rsid w:val="12B24013"/>
    <w:rsid w:val="14363551"/>
    <w:rsid w:val="16337995"/>
    <w:rsid w:val="194BAF61"/>
    <w:rsid w:val="1A544FD5"/>
    <w:rsid w:val="1A5FC051"/>
    <w:rsid w:val="1BA47C47"/>
    <w:rsid w:val="1EC2B7DF"/>
    <w:rsid w:val="2085D2AC"/>
    <w:rsid w:val="225ACA2C"/>
    <w:rsid w:val="22FB0E61"/>
    <w:rsid w:val="235C876B"/>
    <w:rsid w:val="23A33CD0"/>
    <w:rsid w:val="269B4731"/>
    <w:rsid w:val="27AD7645"/>
    <w:rsid w:val="27EEF468"/>
    <w:rsid w:val="2E38C686"/>
    <w:rsid w:val="2EA65916"/>
    <w:rsid w:val="30F7FBF1"/>
    <w:rsid w:val="322CC753"/>
    <w:rsid w:val="36EDD4FE"/>
    <w:rsid w:val="374800CC"/>
    <w:rsid w:val="3790AB47"/>
    <w:rsid w:val="394CB7CB"/>
    <w:rsid w:val="3AC3A653"/>
    <w:rsid w:val="3BB039E9"/>
    <w:rsid w:val="3C5F76B4"/>
    <w:rsid w:val="3CA33EB3"/>
    <w:rsid w:val="3EECF880"/>
    <w:rsid w:val="3FE723AA"/>
    <w:rsid w:val="4132E7D7"/>
    <w:rsid w:val="4284FBEC"/>
    <w:rsid w:val="42B85BF7"/>
    <w:rsid w:val="42CEB838"/>
    <w:rsid w:val="446A8899"/>
    <w:rsid w:val="474AD7E2"/>
    <w:rsid w:val="47586D0F"/>
    <w:rsid w:val="4C749863"/>
    <w:rsid w:val="4E195865"/>
    <w:rsid w:val="4EE653ED"/>
    <w:rsid w:val="519C898A"/>
    <w:rsid w:val="52ECC988"/>
    <w:rsid w:val="5500048A"/>
    <w:rsid w:val="5641B3A7"/>
    <w:rsid w:val="57E34CE7"/>
    <w:rsid w:val="5AF7DB6D"/>
    <w:rsid w:val="5CE4504A"/>
    <w:rsid w:val="5EB86CF3"/>
    <w:rsid w:val="61DAC765"/>
    <w:rsid w:val="634AE6AE"/>
    <w:rsid w:val="644AE3D6"/>
    <w:rsid w:val="64CC36A4"/>
    <w:rsid w:val="67AA720B"/>
    <w:rsid w:val="6B32CD08"/>
    <w:rsid w:val="6B5AD58A"/>
    <w:rsid w:val="72420109"/>
    <w:rsid w:val="755317BE"/>
    <w:rsid w:val="7598826E"/>
    <w:rsid w:val="7629F721"/>
    <w:rsid w:val="772B4C74"/>
    <w:rsid w:val="787D6089"/>
    <w:rsid w:val="7BD5AB9C"/>
    <w:rsid w:val="7E75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B7CB"/>
  <w15:chartTrackingRefBased/>
  <w15:docId w15:val="{844CE1BA-531B-43B1-BE9E-3BD1B29E2B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nfo@410bridge.org" TargetMode="External" Id="R1eb138d90bc84431" /><Relationship Type="http://schemas.openxmlformats.org/officeDocument/2006/relationships/numbering" Target="numbering.xml" Id="R7252447ea72247e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F51191C1CF5488AC1CA9877226030" ma:contentTypeVersion="18" ma:contentTypeDescription="Create a new document." ma:contentTypeScope="" ma:versionID="cfd628f710c63489541347ada0bfcf78">
  <xsd:schema xmlns:xsd="http://www.w3.org/2001/XMLSchema" xmlns:xs="http://www.w3.org/2001/XMLSchema" xmlns:p="http://schemas.microsoft.com/office/2006/metadata/properties" xmlns:ns2="bdc5acc7-75f5-4357-be0c-377a7337e52b" xmlns:ns3="6e5e72ec-85b3-4808-8d62-4531586dbee6" targetNamespace="http://schemas.microsoft.com/office/2006/metadata/properties" ma:root="true" ma:fieldsID="14377e5f82591f788ff32684aedbe511" ns2:_="" ns3:_="">
    <xsd:import namespace="bdc5acc7-75f5-4357-be0c-377a7337e52b"/>
    <xsd:import namespace="6e5e72ec-85b3-4808-8d62-4531586dbe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5acc7-75f5-4357-be0c-377a7337e5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c18003c-a74e-4cdc-aa7c-3d7e8bf2e798}" ma:internalName="TaxCatchAll" ma:showField="CatchAllData" ma:web="bdc5acc7-75f5-4357-be0c-377a7337e5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5e72ec-85b3-4808-8d62-4531586dbee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e7a699-76e3-496d-8aaf-e75e11f016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5e72ec-85b3-4808-8d62-4531586dbee6">
      <Terms xmlns="http://schemas.microsoft.com/office/infopath/2007/PartnerControls"/>
    </lcf76f155ced4ddcb4097134ff3c332f>
    <TaxCatchAll xmlns="bdc5acc7-75f5-4357-be0c-377a7337e52b" xsi:nil="true"/>
  </documentManagement>
</p:properties>
</file>

<file path=customXml/itemProps1.xml><?xml version="1.0" encoding="utf-8"?>
<ds:datastoreItem xmlns:ds="http://schemas.openxmlformats.org/officeDocument/2006/customXml" ds:itemID="{B43A1A5E-B941-4382-A493-63B2F7F7C9F7}"/>
</file>

<file path=customXml/itemProps2.xml><?xml version="1.0" encoding="utf-8"?>
<ds:datastoreItem xmlns:ds="http://schemas.openxmlformats.org/officeDocument/2006/customXml" ds:itemID="{E0959F32-ED62-41FB-89B9-EB998094BDFC}"/>
</file>

<file path=customXml/itemProps3.xml><?xml version="1.0" encoding="utf-8"?>
<ds:datastoreItem xmlns:ds="http://schemas.openxmlformats.org/officeDocument/2006/customXml" ds:itemID="{B2A2EE66-CCF4-4D7D-B8E9-B6DBD85123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Haley Jersey | The 410 Bridge</dc:creator>
  <keywords/>
  <dc:description/>
  <lastModifiedBy>Haley Jersey | The 410 Bridge</lastModifiedBy>
  <dcterms:created xsi:type="dcterms:W3CDTF">2024-02-16T23:41:44.0000000Z</dcterms:created>
  <dcterms:modified xsi:type="dcterms:W3CDTF">2024-10-09T22:13:13.5799078Z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0x010100961F51191C1CF5488AC1CA9877226030</vt:lpwstr>
  </property>
  <property fmtid="{D5CDD505-2E9C-101B-9397-08002B2CF9AE}" pid="3" name="MediaServiceImageTags">
    <vt:lpwstr/>
  </property>
</Properties>
</file>